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0F7D" w14:textId="40800283" w:rsidR="00916401" w:rsidRPr="00D302F0" w:rsidRDefault="343E3C3B" w:rsidP="343E3C3B">
      <w:pPr>
        <w:keepNext/>
        <w:keepLines/>
        <w:spacing w:before="480" w:after="0"/>
        <w:jc w:val="both"/>
        <w:outlineLvl w:val="0"/>
        <w:rPr>
          <w:rFonts w:ascii="Verdana" w:eastAsia="Times New Roman" w:hAnsi="Verdana" w:cs="Times New Roman"/>
          <w:color w:val="0070C0"/>
          <w:sz w:val="40"/>
          <w:szCs w:val="40"/>
        </w:rPr>
      </w:pPr>
      <w:bookmarkStart w:id="0" w:name="_Toc429989703"/>
      <w:bookmarkStart w:id="1" w:name="_Toc429993100"/>
      <w:bookmarkStart w:id="2" w:name="_Toc429993555"/>
      <w:bookmarkStart w:id="3" w:name="_Toc429993863"/>
      <w:r w:rsidRPr="343E3C3B">
        <w:rPr>
          <w:rFonts w:ascii="Verdana" w:eastAsia="Times New Roman" w:hAnsi="Verdana" w:cs="Times New Roman"/>
          <w:color w:val="0070C0"/>
          <w:sz w:val="40"/>
          <w:szCs w:val="40"/>
        </w:rPr>
        <w:t>Overblijf-afspraken voor leerlingen</w:t>
      </w:r>
      <w:bookmarkEnd w:id="0"/>
      <w:bookmarkEnd w:id="1"/>
      <w:bookmarkEnd w:id="2"/>
      <w:bookmarkEnd w:id="3"/>
    </w:p>
    <w:p w14:paraId="0A37501D" w14:textId="77777777" w:rsidR="00916401" w:rsidRPr="00916401" w:rsidRDefault="00916401" w:rsidP="0091640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AB266F0" w14:textId="77777777" w:rsidR="00825E04" w:rsidRDefault="00825E04" w:rsidP="00006E92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>Ik zorg ervoor dat iedereen fijn en gezellig kan overblijven. Ik houd me aan de schoolregels:</w:t>
      </w:r>
    </w:p>
    <w:p w14:paraId="5923F7E7" w14:textId="77777777" w:rsidR="00825E04" w:rsidRPr="00337EDB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337EDB">
        <w:rPr>
          <w:rFonts w:ascii="Verdana" w:hAnsi="Verdana" w:cs="Arial"/>
          <w:sz w:val="20"/>
          <w:szCs w:val="20"/>
        </w:rPr>
        <w:t xml:space="preserve">Wij zullen aardig zijn voor groot en klein </w:t>
      </w:r>
      <w:r>
        <w:rPr>
          <w:rFonts w:ascii="Verdana" w:hAnsi="Verdana" w:cs="Arial"/>
          <w:sz w:val="20"/>
          <w:szCs w:val="20"/>
        </w:rPr>
        <w:t xml:space="preserve">(dus </w:t>
      </w:r>
      <w:r w:rsidRPr="00337EDB">
        <w:rPr>
          <w:rFonts w:ascii="Verdana" w:hAnsi="Verdana" w:cs="Arial"/>
          <w:sz w:val="20"/>
          <w:szCs w:val="20"/>
        </w:rPr>
        <w:t>ook correct taalgebruik)</w:t>
      </w:r>
      <w:r>
        <w:rPr>
          <w:rFonts w:ascii="Verdana" w:hAnsi="Verdana" w:cs="Arial"/>
          <w:sz w:val="20"/>
          <w:szCs w:val="20"/>
        </w:rPr>
        <w:t>.</w:t>
      </w:r>
      <w:r w:rsidRPr="00337EDB">
        <w:rPr>
          <w:rFonts w:ascii="Verdana" w:hAnsi="Verdana" w:cs="Arial"/>
          <w:sz w:val="20"/>
          <w:szCs w:val="20"/>
        </w:rPr>
        <w:t xml:space="preserve"> </w:t>
      </w:r>
    </w:p>
    <w:p w14:paraId="53EA3647" w14:textId="77777777" w:rsidR="00825E04" w:rsidRPr="00C02DF5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>Wij zullen goed voor de spullen zorgen, dan zijn ze weer te gebruiken morgen</w:t>
      </w:r>
      <w:r>
        <w:rPr>
          <w:rFonts w:ascii="Verdana" w:hAnsi="Verdana" w:cs="Arial"/>
          <w:sz w:val="20"/>
          <w:szCs w:val="20"/>
        </w:rPr>
        <w:t>.</w:t>
      </w:r>
      <w:r w:rsidRPr="00C02DF5">
        <w:rPr>
          <w:rFonts w:ascii="Verdana" w:hAnsi="Verdana" w:cs="Arial"/>
          <w:sz w:val="20"/>
          <w:szCs w:val="20"/>
        </w:rPr>
        <w:t xml:space="preserve"> </w:t>
      </w:r>
    </w:p>
    <w:p w14:paraId="5B312812" w14:textId="77777777" w:rsidR="00825E04" w:rsidRPr="00C02DF5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>Binnen de school is het een wandelgebied, buiten hoeft dat lekker niet</w:t>
      </w:r>
      <w:r>
        <w:rPr>
          <w:rFonts w:ascii="Verdana" w:hAnsi="Verdana" w:cs="Arial"/>
          <w:sz w:val="20"/>
          <w:szCs w:val="20"/>
        </w:rPr>
        <w:t>.</w:t>
      </w:r>
      <w:r w:rsidRPr="00C02DF5">
        <w:rPr>
          <w:rFonts w:ascii="Verdana" w:hAnsi="Verdana" w:cs="Arial"/>
          <w:sz w:val="20"/>
          <w:szCs w:val="20"/>
        </w:rPr>
        <w:t xml:space="preserve"> </w:t>
      </w:r>
    </w:p>
    <w:p w14:paraId="07DB120F" w14:textId="77777777" w:rsidR="00825E04" w:rsidRPr="00C02DF5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Een veilig spel? Dan mag het wel! </w:t>
      </w:r>
    </w:p>
    <w:p w14:paraId="7A5082EA" w14:textId="77777777" w:rsidR="00825E04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Tijdens het overblijven kan ik samen met andere kinderen eten en daarna samen spelen. </w:t>
      </w:r>
    </w:p>
    <w:p w14:paraId="7DBB576C" w14:textId="77777777" w:rsidR="00825E04" w:rsidRPr="00337EDB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>Als een overblijfouder wat tegen mij zegt, luister ik naar haar en doe ik wat zij zegt.</w:t>
      </w:r>
    </w:p>
    <w:p w14:paraId="1715B35D" w14:textId="77777777" w:rsidR="00825E04" w:rsidRPr="00337EDB" w:rsidRDefault="00825E04" w:rsidP="00006E92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</w:p>
    <w:p w14:paraId="368EA444" w14:textId="77777777" w:rsidR="00825E04" w:rsidRPr="00577CFD" w:rsidRDefault="00825E04" w:rsidP="00006E92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b/>
          <w:sz w:val="20"/>
          <w:szCs w:val="20"/>
        </w:rPr>
      </w:pPr>
      <w:r w:rsidRPr="00577CFD">
        <w:rPr>
          <w:rFonts w:ascii="Verdana" w:hAnsi="Verdana" w:cs="Arial"/>
          <w:b/>
          <w:sz w:val="20"/>
          <w:szCs w:val="20"/>
        </w:rPr>
        <w:t>Eetafspraken in de klas</w:t>
      </w:r>
    </w:p>
    <w:p w14:paraId="1940A85C" w14:textId="77777777" w:rsidR="00825E04" w:rsidRPr="00577CFD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577CFD">
        <w:rPr>
          <w:rFonts w:ascii="Verdana" w:hAnsi="Verdana" w:cs="Arial"/>
          <w:sz w:val="20"/>
          <w:szCs w:val="20"/>
        </w:rPr>
        <w:t>Ik pak als de leerkracht het zegt mijn lunch.</w:t>
      </w:r>
    </w:p>
    <w:p w14:paraId="60879B39" w14:textId="77777777" w:rsidR="00825E04" w:rsidRPr="00C02DF5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Als de juf of meester het zegt begin ik met eten. </w:t>
      </w:r>
    </w:p>
    <w:p w14:paraId="4D5AD6B0" w14:textId="62CF4DBF" w:rsidR="00825E04" w:rsidRPr="00C02DF5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Ik eet en drink netjes en rustig, met mijn mond dicht. </w:t>
      </w:r>
    </w:p>
    <w:p w14:paraId="30EAF6E1" w14:textId="3F776E15" w:rsidR="00825E04" w:rsidRPr="00577CFD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Na het eten ruim ik mijn eigen rommel netjes op en wacht op mijn plaats </w:t>
      </w:r>
      <w:r w:rsidRPr="00577CFD">
        <w:rPr>
          <w:rFonts w:ascii="Verdana" w:hAnsi="Verdana" w:cs="Arial"/>
          <w:sz w:val="20"/>
          <w:szCs w:val="20"/>
        </w:rPr>
        <w:t xml:space="preserve">totdat het tijd is om naar buiten te gaan. </w:t>
      </w:r>
    </w:p>
    <w:p w14:paraId="4C6B0C6E" w14:textId="28624810" w:rsidR="00825E04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23393F">
        <w:rPr>
          <w:rFonts w:ascii="Verdana" w:hAnsi="Verdana" w:cs="Arial"/>
          <w:sz w:val="20"/>
          <w:szCs w:val="20"/>
        </w:rPr>
        <w:t xml:space="preserve">De pauze gebruik ik ook om naar het toilet te gaan. </w:t>
      </w:r>
    </w:p>
    <w:p w14:paraId="5D736554" w14:textId="168F92D8" w:rsidR="0023393F" w:rsidRDefault="0023393F" w:rsidP="00006E92">
      <w:pPr>
        <w:widowControl w:val="0"/>
        <w:overflowPunct w:val="0"/>
        <w:autoSpaceDE w:val="0"/>
        <w:autoSpaceDN w:val="0"/>
        <w:adjustRightInd w:val="0"/>
        <w:spacing w:after="0"/>
        <w:ind w:left="360" w:right="40"/>
        <w:jc w:val="both"/>
        <w:rPr>
          <w:rFonts w:ascii="Verdana" w:hAnsi="Verdana" w:cs="Arial"/>
          <w:sz w:val="20"/>
          <w:szCs w:val="20"/>
        </w:rPr>
      </w:pPr>
    </w:p>
    <w:p w14:paraId="41C8C80E" w14:textId="400405AC" w:rsidR="00825E04" w:rsidRPr="00577CFD" w:rsidRDefault="00825E04" w:rsidP="00006E92">
      <w:pPr>
        <w:widowControl w:val="0"/>
        <w:autoSpaceDE w:val="0"/>
        <w:autoSpaceDN w:val="0"/>
        <w:adjustRightInd w:val="0"/>
        <w:spacing w:after="0"/>
        <w:ind w:left="4"/>
        <w:jc w:val="both"/>
        <w:rPr>
          <w:rFonts w:ascii="Verdana" w:hAnsi="Verdana"/>
          <w:b/>
          <w:sz w:val="20"/>
          <w:szCs w:val="20"/>
        </w:rPr>
      </w:pPr>
      <w:r w:rsidRPr="00577CFD">
        <w:rPr>
          <w:rFonts w:ascii="Verdana" w:hAnsi="Verdana" w:cs="Arial"/>
          <w:b/>
          <w:sz w:val="20"/>
          <w:szCs w:val="20"/>
        </w:rPr>
        <w:t>Buiten spelen</w:t>
      </w:r>
    </w:p>
    <w:p w14:paraId="4EAF90BC" w14:textId="77777777" w:rsidR="00825E04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41242">
        <w:rPr>
          <w:rFonts w:ascii="Verdana" w:hAnsi="Verdana" w:cs="Arial"/>
          <w:sz w:val="20"/>
          <w:szCs w:val="20"/>
        </w:rPr>
        <w:t>Ik ma</w:t>
      </w:r>
      <w:r>
        <w:rPr>
          <w:rFonts w:ascii="Verdana" w:hAnsi="Verdana" w:cs="Arial"/>
          <w:sz w:val="20"/>
          <w:szCs w:val="20"/>
        </w:rPr>
        <w:t>g niet lopen met eten en drinken.</w:t>
      </w:r>
    </w:p>
    <w:p w14:paraId="4050595C" w14:textId="77777777" w:rsidR="00825E04" w:rsidRPr="00C41242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41242">
        <w:rPr>
          <w:rFonts w:ascii="Verdana" w:hAnsi="Verdana" w:cs="Arial"/>
          <w:sz w:val="20"/>
          <w:szCs w:val="20"/>
        </w:rPr>
        <w:t xml:space="preserve">Ik speel alleen met de spullen die de overblijfouder me geeft. </w:t>
      </w:r>
    </w:p>
    <w:p w14:paraId="6580E8D3" w14:textId="77777777" w:rsidR="00825E04" w:rsidRPr="00C02DF5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Ik zorg ervoor dat we fijn samen buiten spelen. </w:t>
      </w:r>
    </w:p>
    <w:p w14:paraId="1D70CEA8" w14:textId="77777777" w:rsidR="00825E04" w:rsidRPr="00C02DF5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Ik vraag altijd eerst aan de overblijfkracht of ik naar binnen mag. </w:t>
      </w:r>
    </w:p>
    <w:p w14:paraId="0BB4BB02" w14:textId="77777777" w:rsidR="00825E04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577CFD">
        <w:rPr>
          <w:rFonts w:ascii="Verdana" w:hAnsi="Verdana" w:cs="Arial"/>
          <w:sz w:val="20"/>
          <w:szCs w:val="20"/>
        </w:rPr>
        <w:t xml:space="preserve">Na de </w:t>
      </w:r>
      <w:r>
        <w:rPr>
          <w:rFonts w:ascii="Verdana" w:hAnsi="Verdana" w:cs="Arial"/>
          <w:sz w:val="20"/>
          <w:szCs w:val="20"/>
        </w:rPr>
        <w:t>bel</w:t>
      </w:r>
      <w:r w:rsidRPr="00577CFD">
        <w:rPr>
          <w:rFonts w:ascii="Verdana" w:hAnsi="Verdana" w:cs="Arial"/>
          <w:sz w:val="20"/>
          <w:szCs w:val="20"/>
        </w:rPr>
        <w:t xml:space="preserve"> ruimen we samen netjes de spullen weer op en dan ga ik </w:t>
      </w:r>
      <w:r>
        <w:rPr>
          <w:rFonts w:ascii="Verdana" w:hAnsi="Verdana" w:cs="Arial"/>
          <w:sz w:val="20"/>
          <w:szCs w:val="20"/>
        </w:rPr>
        <w:t>naar binnen toe.</w:t>
      </w:r>
    </w:p>
    <w:p w14:paraId="2F76E324" w14:textId="77777777" w:rsidR="00825E04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Ik gebruik het spelmateriaal waarvoor het bedoeld is.</w:t>
      </w:r>
    </w:p>
    <w:p w14:paraId="7EF4A461" w14:textId="77777777" w:rsidR="00825E04" w:rsidRPr="00577CFD" w:rsidRDefault="00825E04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Als ik het materiaal niet meer gebruik zorg ik dat ik het netjes opgeruimd heb.</w:t>
      </w:r>
    </w:p>
    <w:p w14:paraId="0A53284F" w14:textId="77777777" w:rsidR="00825E04" w:rsidRPr="00C02DF5" w:rsidRDefault="00825E04" w:rsidP="00825E04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</w:p>
    <w:p w14:paraId="333E16F9" w14:textId="77777777" w:rsidR="00825E04" w:rsidRPr="00577CFD" w:rsidRDefault="00825E04" w:rsidP="00825E04">
      <w:pPr>
        <w:widowControl w:val="0"/>
        <w:autoSpaceDE w:val="0"/>
        <w:autoSpaceDN w:val="0"/>
        <w:adjustRightInd w:val="0"/>
        <w:spacing w:after="0"/>
        <w:ind w:left="4"/>
        <w:jc w:val="both"/>
        <w:rPr>
          <w:rFonts w:ascii="Verdana" w:hAnsi="Verdana"/>
          <w:b/>
          <w:sz w:val="20"/>
          <w:szCs w:val="20"/>
        </w:rPr>
      </w:pPr>
      <w:r w:rsidRPr="00577CFD">
        <w:rPr>
          <w:rFonts w:ascii="Verdana" w:hAnsi="Verdana" w:cs="Arial"/>
          <w:b/>
          <w:sz w:val="20"/>
          <w:szCs w:val="20"/>
        </w:rPr>
        <w:t>Binnen spelen</w:t>
      </w:r>
    </w:p>
    <w:p w14:paraId="700411BD" w14:textId="77777777" w:rsidR="00825E04" w:rsidRPr="00C02DF5" w:rsidRDefault="00825E04" w:rsidP="00825E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Als het regent spelen we binnen en houden wij ons aan </w:t>
      </w:r>
      <w:r>
        <w:rPr>
          <w:rFonts w:ascii="Verdana" w:hAnsi="Verdana" w:cs="Arial"/>
          <w:sz w:val="20"/>
          <w:szCs w:val="20"/>
        </w:rPr>
        <w:t>de afspraken</w:t>
      </w:r>
      <w:r w:rsidRPr="00C02DF5">
        <w:rPr>
          <w:rFonts w:ascii="Verdana" w:hAnsi="Verdana" w:cs="Arial"/>
          <w:sz w:val="20"/>
          <w:szCs w:val="20"/>
        </w:rPr>
        <w:t xml:space="preserve"> in de klas. </w:t>
      </w:r>
    </w:p>
    <w:p w14:paraId="67298435" w14:textId="77777777" w:rsidR="00825E04" w:rsidRPr="00C02DF5" w:rsidRDefault="00825E04" w:rsidP="00825E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Ik bedenk wat ik kan en wil spelen en pak het spel dan uit de spellenkast. </w:t>
      </w:r>
    </w:p>
    <w:p w14:paraId="3EC1CB88" w14:textId="77777777" w:rsidR="00825E04" w:rsidRPr="00C02DF5" w:rsidRDefault="00825E04" w:rsidP="00825E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Als ik klaar ben, ruim ik het spel weer netjes op en kijk of het compleet is. </w:t>
      </w:r>
    </w:p>
    <w:p w14:paraId="2BA9F7ED" w14:textId="77777777" w:rsidR="00825E04" w:rsidRPr="00C02DF5" w:rsidRDefault="00825E04" w:rsidP="00825E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hAnsi="Verdana" w:cs="Arial"/>
          <w:sz w:val="20"/>
          <w:szCs w:val="20"/>
        </w:rPr>
      </w:pPr>
      <w:r w:rsidRPr="00C02DF5">
        <w:rPr>
          <w:rFonts w:ascii="Verdana" w:hAnsi="Verdana" w:cs="Arial"/>
          <w:sz w:val="20"/>
          <w:szCs w:val="20"/>
        </w:rPr>
        <w:t xml:space="preserve">Ik zorg ervoor dat we fijn samen spelen in de klas. </w:t>
      </w:r>
    </w:p>
    <w:p w14:paraId="41C8F396" w14:textId="77777777" w:rsidR="00932369" w:rsidRDefault="00932369" w:rsidP="00932369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CDAF00A" w14:textId="77777777" w:rsidR="00932369" w:rsidRPr="00932369" w:rsidRDefault="00932369" w:rsidP="00932369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932369">
        <w:rPr>
          <w:rFonts w:ascii="Verdana" w:eastAsia="Times New Roman" w:hAnsi="Verdana" w:cs="Arial"/>
          <w:b/>
          <w:sz w:val="20"/>
          <w:szCs w:val="20"/>
          <w:lang w:eastAsia="nl-NL"/>
        </w:rPr>
        <w:t>Kanjerregels</w:t>
      </w:r>
    </w:p>
    <w:p w14:paraId="2B69A5EB" w14:textId="37EF07C1" w:rsidR="00916401" w:rsidRPr="00916401" w:rsidRDefault="00916401" w:rsidP="009164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916401">
        <w:rPr>
          <w:rFonts w:ascii="Verdana" w:eastAsia="Times New Roman" w:hAnsi="Verdana" w:cs="Arial"/>
          <w:sz w:val="20"/>
          <w:szCs w:val="20"/>
          <w:lang w:eastAsia="nl-NL"/>
        </w:rPr>
        <w:t>Als het fout gaat</w:t>
      </w:r>
      <w:r>
        <w:rPr>
          <w:rFonts w:ascii="Verdana" w:eastAsia="Times New Roman" w:hAnsi="Verdana" w:cs="Arial"/>
          <w:sz w:val="20"/>
          <w:szCs w:val="20"/>
          <w:lang w:eastAsia="nl-NL"/>
        </w:rPr>
        <w:t>…</w:t>
      </w:r>
      <w:r w:rsidR="00006E92">
        <w:rPr>
          <w:rFonts w:ascii="Verdana" w:eastAsia="Times New Roman" w:hAnsi="Verdana" w:cs="Arial"/>
          <w:sz w:val="20"/>
          <w:szCs w:val="20"/>
          <w:lang w:eastAsia="nl-NL"/>
        </w:rPr>
        <w:t>,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g</w:t>
      </w:r>
      <w:r w:rsidRPr="00916401">
        <w:rPr>
          <w:rFonts w:ascii="Verdana" w:eastAsia="Times New Roman" w:hAnsi="Verdana" w:cs="Arial"/>
          <w:sz w:val="20"/>
          <w:szCs w:val="20"/>
          <w:lang w:eastAsia="nl-NL"/>
        </w:rPr>
        <w:t xml:space="preserve">ebruik ik de </w:t>
      </w:r>
      <w:r w:rsidR="005502A6">
        <w:rPr>
          <w:rFonts w:ascii="Verdana" w:eastAsia="Times New Roman" w:hAnsi="Verdana" w:cs="Arial"/>
          <w:sz w:val="20"/>
          <w:szCs w:val="20"/>
          <w:lang w:eastAsia="nl-NL"/>
        </w:rPr>
        <w:t>K</w:t>
      </w:r>
      <w:r w:rsidRPr="00916401">
        <w:rPr>
          <w:rFonts w:ascii="Verdana" w:eastAsia="Times New Roman" w:hAnsi="Verdana" w:cs="Arial"/>
          <w:sz w:val="20"/>
          <w:szCs w:val="20"/>
          <w:lang w:eastAsia="nl-NL"/>
        </w:rPr>
        <w:t xml:space="preserve">anjermethode. </w:t>
      </w:r>
    </w:p>
    <w:p w14:paraId="0EF57723" w14:textId="77777777" w:rsidR="00916401" w:rsidRPr="00916401" w:rsidRDefault="00916401" w:rsidP="009164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916401">
        <w:rPr>
          <w:rFonts w:ascii="Verdana" w:eastAsia="Times New Roman" w:hAnsi="Verdana" w:cs="Arial"/>
          <w:sz w:val="20"/>
          <w:szCs w:val="20"/>
          <w:lang w:eastAsia="nl-NL"/>
        </w:rPr>
        <w:t>Als een kind iets doet wat ik niet fijn vind zeg ik STOP</w:t>
      </w:r>
      <w:r w:rsidR="00085C18">
        <w:rPr>
          <w:rFonts w:ascii="Verdana" w:eastAsia="Times New Roman" w:hAnsi="Verdana" w:cs="Arial"/>
          <w:sz w:val="20"/>
          <w:szCs w:val="20"/>
          <w:lang w:eastAsia="nl-NL"/>
        </w:rPr>
        <w:t>!</w:t>
      </w:r>
      <w:r w:rsidRPr="0091640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14:paraId="05E1FA52" w14:textId="5F480319" w:rsidR="0023393F" w:rsidRPr="0023393F" w:rsidRDefault="00916401" w:rsidP="002339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916401">
        <w:rPr>
          <w:rFonts w:ascii="Verdana" w:eastAsia="Times New Roman" w:hAnsi="Verdana" w:cs="Arial"/>
          <w:sz w:val="20"/>
          <w:szCs w:val="20"/>
          <w:lang w:eastAsia="nl-NL"/>
        </w:rPr>
        <w:t>Gaat het kind toch door</w:t>
      </w:r>
      <w:r w:rsidR="005502A6">
        <w:rPr>
          <w:rFonts w:ascii="Verdana" w:eastAsia="Times New Roman" w:hAnsi="Verdana" w:cs="Arial"/>
          <w:sz w:val="20"/>
          <w:szCs w:val="20"/>
          <w:lang w:eastAsia="nl-NL"/>
        </w:rPr>
        <w:t>? D</w:t>
      </w:r>
      <w:r w:rsidRPr="00916401">
        <w:rPr>
          <w:rFonts w:ascii="Verdana" w:eastAsia="Times New Roman" w:hAnsi="Verdana" w:cs="Arial"/>
          <w:sz w:val="20"/>
          <w:szCs w:val="20"/>
          <w:lang w:eastAsia="nl-NL"/>
        </w:rPr>
        <w:t>an ga ik naar een overblijfouder</w:t>
      </w:r>
      <w:r w:rsid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 of juf of meester</w:t>
      </w:r>
      <w:r w:rsidRPr="00916401">
        <w:rPr>
          <w:rFonts w:ascii="Verdana" w:eastAsia="Times New Roman" w:hAnsi="Verdana" w:cs="Arial"/>
          <w:sz w:val="20"/>
          <w:szCs w:val="20"/>
          <w:lang w:eastAsia="nl-NL"/>
        </w:rPr>
        <w:t>.</w:t>
      </w:r>
      <w:bookmarkStart w:id="4" w:name="_Toc429989702"/>
      <w:bookmarkStart w:id="5" w:name="_Toc429993099"/>
      <w:bookmarkStart w:id="6" w:name="_Toc429993554"/>
      <w:bookmarkStart w:id="7" w:name="_Toc429993862"/>
      <w:r w:rsidR="0023393F" w:rsidRPr="0023393F"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  <w:br/>
      </w:r>
    </w:p>
    <w:p w14:paraId="066A4929" w14:textId="77777777" w:rsidR="0023393F" w:rsidRDefault="0023393F" w:rsidP="00932369">
      <w:pPr>
        <w:keepNext/>
        <w:keepLines/>
        <w:spacing w:before="480" w:after="0"/>
        <w:jc w:val="both"/>
        <w:outlineLvl w:val="0"/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</w:pPr>
    </w:p>
    <w:p w14:paraId="54366001" w14:textId="7F269EBA" w:rsidR="00932369" w:rsidRPr="00932369" w:rsidRDefault="0023393F" w:rsidP="00932369">
      <w:pPr>
        <w:keepNext/>
        <w:keepLines/>
        <w:spacing w:before="480" w:after="0"/>
        <w:jc w:val="both"/>
        <w:outlineLvl w:val="0"/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</w:pPr>
      <w:r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  <w:br/>
      </w:r>
      <w:r w:rsidR="00932369" w:rsidRPr="00D302F0"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  <w:t>V</w:t>
      </w:r>
      <w:r w:rsidR="00932369" w:rsidRPr="00932369"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  <w:t>er</w:t>
      </w:r>
      <w:r w:rsidR="00825E04"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  <w:t>a</w:t>
      </w:r>
      <w:r w:rsidR="00932369" w:rsidRPr="00932369"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  <w:t>ntwoordelijkheden van de ouders</w:t>
      </w:r>
      <w:bookmarkEnd w:id="4"/>
      <w:bookmarkEnd w:id="5"/>
      <w:bookmarkEnd w:id="6"/>
      <w:bookmarkEnd w:id="7"/>
      <w:r w:rsidR="005502A6"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  <w:t xml:space="preserve"> </w:t>
      </w:r>
    </w:p>
    <w:p w14:paraId="44EAFD9C" w14:textId="77777777" w:rsidR="00932369" w:rsidRPr="00932369" w:rsidRDefault="00932369" w:rsidP="00932369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70838C41" w14:textId="77777777" w:rsidR="00932369" w:rsidRPr="00932369" w:rsidRDefault="00D302F0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Wilt u de </w:t>
      </w:r>
      <w:r w:rsid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overblijf-afspraken voor </w:t>
      </w:r>
      <w:r w:rsidR="00932369" w:rsidRPr="00932369">
        <w:rPr>
          <w:rFonts w:ascii="Verdana" w:eastAsia="Times New Roman" w:hAnsi="Verdana" w:cs="Arial"/>
          <w:sz w:val="20"/>
          <w:szCs w:val="20"/>
          <w:lang w:eastAsia="nl-NL"/>
        </w:rPr>
        <w:t>leerlingen</w:t>
      </w:r>
      <w:r w:rsid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in acht nemen en bespreken met uw kind? </w:t>
      </w:r>
      <w:r w:rsidR="00932369">
        <w:rPr>
          <w:rFonts w:ascii="Verdana" w:eastAsia="Times New Roman" w:hAnsi="Verdana" w:cs="Arial"/>
          <w:sz w:val="20"/>
          <w:szCs w:val="20"/>
          <w:lang w:eastAsia="nl-NL"/>
        </w:rPr>
        <w:t>(</w:t>
      </w:r>
      <w:proofErr w:type="spellStart"/>
      <w:r w:rsidR="00932369">
        <w:rPr>
          <w:rFonts w:ascii="Verdana" w:eastAsia="Times New Roman" w:hAnsi="Verdana" w:cs="Arial"/>
          <w:sz w:val="20"/>
          <w:szCs w:val="20"/>
          <w:lang w:eastAsia="nl-NL"/>
        </w:rPr>
        <w:t>z.o.z</w:t>
      </w:r>
      <w:proofErr w:type="spellEnd"/>
      <w:r w:rsidR="00932369">
        <w:rPr>
          <w:rFonts w:ascii="Verdana" w:eastAsia="Times New Roman" w:hAnsi="Verdana" w:cs="Arial"/>
          <w:sz w:val="20"/>
          <w:szCs w:val="20"/>
          <w:lang w:eastAsia="nl-NL"/>
        </w:rPr>
        <w:t>).</w:t>
      </w:r>
      <w:r w:rsidR="00932369" w:rsidRP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14:paraId="0C689809" w14:textId="77777777" w:rsidR="00932369" w:rsidRPr="00932369" w:rsidRDefault="00932369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Ouders z</w:t>
      </w: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orgen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ervoor </w:t>
      </w: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dat de kinderen een verantwoord lunchpakket mee naar school nemen (geen snoep, chips en koolzuurhoudende frisdranken). </w:t>
      </w:r>
    </w:p>
    <w:p w14:paraId="1ED21D26" w14:textId="77777777" w:rsidR="00932369" w:rsidRDefault="00932369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>Broodtrommels, bekers,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etc.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zijn voorzien van de naam van uw kind en </w:t>
      </w: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>gaan elke dag weer mee naar huis</w:t>
      </w:r>
      <w:r>
        <w:rPr>
          <w:rFonts w:ascii="Verdana" w:eastAsia="Times New Roman" w:hAnsi="Verdana" w:cs="Arial"/>
          <w:sz w:val="20"/>
          <w:szCs w:val="20"/>
          <w:lang w:eastAsia="nl-NL"/>
        </w:rPr>
        <w:t>.</w:t>
      </w: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14:paraId="3A6C6513" w14:textId="0342C65E" w:rsidR="005502A6" w:rsidRPr="00932369" w:rsidRDefault="005502A6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106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Ouders melden e</w:t>
      </w: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>ventueel medicijngebruik, allergieën en andere relevante</w:t>
      </w:r>
      <w:r w:rsidR="00006E92">
        <w:rPr>
          <w:rFonts w:ascii="Verdana" w:eastAsia="Times New Roman" w:hAnsi="Verdana" w:cs="Arial"/>
          <w:sz w:val="20"/>
          <w:szCs w:val="20"/>
          <w:lang w:eastAsia="nl-NL"/>
        </w:rPr>
        <w:t xml:space="preserve"> b</w:t>
      </w: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ijzonderheden bij de groepsleerkracht. </w:t>
      </w:r>
    </w:p>
    <w:p w14:paraId="4E4AA59B" w14:textId="7C4F143A" w:rsidR="00932369" w:rsidRPr="00932369" w:rsidRDefault="00932369" w:rsidP="00006E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Voor het melden en bespreken van klachten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kunnen </w:t>
      </w: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 xml:space="preserve">ouders zich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wenden </w:t>
      </w:r>
      <w:r w:rsidRPr="00932369">
        <w:rPr>
          <w:rFonts w:ascii="Verdana" w:eastAsia="Times New Roman" w:hAnsi="Verdana" w:cs="Arial"/>
          <w:sz w:val="20"/>
          <w:szCs w:val="20"/>
          <w:lang w:eastAsia="nl-NL"/>
        </w:rPr>
        <w:t>tot de eigen groepsleerkracht of overblijfcoördinator</w:t>
      </w:r>
      <w:r w:rsidR="00085C18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006E92">
        <w:rPr>
          <w:rFonts w:ascii="Verdana" w:eastAsia="Times New Roman" w:hAnsi="Verdana" w:cs="Arial"/>
          <w:sz w:val="20"/>
          <w:szCs w:val="20"/>
          <w:lang w:eastAsia="nl-NL"/>
        </w:rPr>
        <w:t>Nadine Oudejans</w:t>
      </w:r>
      <w:bookmarkStart w:id="8" w:name="_GoBack"/>
      <w:bookmarkEnd w:id="8"/>
      <w:r w:rsidRPr="00932369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14:paraId="4B94D5A5" w14:textId="77777777" w:rsidR="00932369" w:rsidRPr="00916401" w:rsidRDefault="00932369" w:rsidP="00006E92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3ABD875" w14:textId="77777777" w:rsidR="00A227CD" w:rsidRPr="00A227CD" w:rsidRDefault="00A227CD" w:rsidP="00006E92">
      <w:pPr>
        <w:jc w:val="both"/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</w:pPr>
      <w:r w:rsidRPr="00A227CD">
        <w:rPr>
          <w:rFonts w:ascii="Verdana" w:eastAsia="Times New Roman" w:hAnsi="Verdana" w:cs="Times New Roman"/>
          <w:bCs/>
          <w:color w:val="0070C0"/>
          <w:sz w:val="40"/>
          <w:szCs w:val="40"/>
          <w:lang w:eastAsia="x-none"/>
        </w:rPr>
        <w:t>Overblijfprotocol</w:t>
      </w:r>
    </w:p>
    <w:p w14:paraId="11A6D387" w14:textId="4BADAB6A" w:rsidR="008F6C16" w:rsidRDefault="005502A6" w:rsidP="00006E92">
      <w:pPr>
        <w:jc w:val="both"/>
      </w:pPr>
      <w:r>
        <w:t>Deze afspraken zijn afkomstig uit het Overblijfprotocol van CBS de Duif 201</w:t>
      </w:r>
      <w:r w:rsidR="00825E04">
        <w:t>8-2019.</w:t>
      </w:r>
      <w:r>
        <w:t xml:space="preserve"> U vindt het gehele protocol op onze website</w:t>
      </w:r>
      <w:r w:rsidR="008F6C16">
        <w:t>.</w:t>
      </w:r>
    </w:p>
    <w:p w14:paraId="29D6B04F" w14:textId="77777777" w:rsidR="005502A6" w:rsidRDefault="005502A6">
      <w:r>
        <w:t xml:space="preserve"> </w:t>
      </w:r>
    </w:p>
    <w:sectPr w:rsidR="005502A6" w:rsidSect="00006E92">
      <w:headerReference w:type="default" r:id="rId8"/>
      <w:footerReference w:type="default" r:id="rId9"/>
      <w:pgSz w:w="11906" w:h="16838"/>
      <w:pgMar w:top="2410" w:right="1417" w:bottom="993" w:left="1417" w:header="56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B4D9" w14:textId="77777777" w:rsidR="00D41BFB" w:rsidRDefault="00D41BFB" w:rsidP="00006E92">
      <w:pPr>
        <w:spacing w:after="0" w:line="240" w:lineRule="auto"/>
      </w:pPr>
      <w:r>
        <w:separator/>
      </w:r>
    </w:p>
  </w:endnote>
  <w:endnote w:type="continuationSeparator" w:id="0">
    <w:p w14:paraId="4A6A1322" w14:textId="77777777" w:rsidR="00D41BFB" w:rsidRDefault="00D41BFB" w:rsidP="0000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EBA0" w14:textId="77C30E4C" w:rsidR="00006E92" w:rsidRPr="00006E92" w:rsidRDefault="00006E92">
    <w:pPr>
      <w:pStyle w:val="Voettekst"/>
      <w:rPr>
        <w:rFonts w:ascii="Verdana" w:hAnsi="Verdana"/>
        <w:sz w:val="16"/>
        <w:szCs w:val="16"/>
      </w:rPr>
    </w:pPr>
    <w:r w:rsidRPr="00006E92">
      <w:rPr>
        <w:rFonts w:ascii="Verdana" w:hAnsi="Verdana"/>
        <w:sz w:val="16"/>
        <w:szCs w:val="16"/>
      </w:rPr>
      <w:t>CBS de Duif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01F2D" w14:textId="77777777" w:rsidR="00D41BFB" w:rsidRDefault="00D41BFB" w:rsidP="00006E92">
      <w:pPr>
        <w:spacing w:after="0" w:line="240" w:lineRule="auto"/>
      </w:pPr>
      <w:r>
        <w:separator/>
      </w:r>
    </w:p>
  </w:footnote>
  <w:footnote w:type="continuationSeparator" w:id="0">
    <w:p w14:paraId="3C5F2E81" w14:textId="77777777" w:rsidR="00D41BFB" w:rsidRDefault="00D41BFB" w:rsidP="0000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91B8" w14:textId="6114AFC8" w:rsidR="00006E92" w:rsidRDefault="00006E9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A864D1" wp14:editId="45608844">
              <wp:simplePos x="0" y="0"/>
              <wp:positionH relativeFrom="column">
                <wp:posOffset>-128270</wp:posOffset>
              </wp:positionH>
              <wp:positionV relativeFrom="paragraph">
                <wp:posOffset>-97155</wp:posOffset>
              </wp:positionV>
              <wp:extent cx="1781175" cy="1095375"/>
              <wp:effectExtent l="0" t="0" r="9525" b="952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A41BF4" w14:textId="62EC3239" w:rsidR="00006E92" w:rsidRDefault="00006E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4F8DE0" wp14:editId="197A70C0">
                                <wp:extent cx="1262380" cy="997585"/>
                                <wp:effectExtent l="0" t="0" r="0" b="0"/>
                                <wp:docPr id="19" name="Afbeelding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DE_DUIF_F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380" cy="997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864D1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10.1pt;margin-top:-7.65pt;width:140.25pt;height:8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" fillcolor="white [3201]" stroked="f" strokeweight=".5pt">
              <v:textbox>
                <w:txbxContent>
                  <w:p w14:paraId="35A41BF4" w14:textId="62EC3239" w:rsidR="00006E92" w:rsidRDefault="00006E92">
                    <w:r>
                      <w:rPr>
                        <w:noProof/>
                      </w:rPr>
                      <w:drawing>
                        <wp:inline distT="0" distB="0" distL="0" distR="0" wp14:anchorId="1A4F8DE0" wp14:editId="197A70C0">
                          <wp:extent cx="1262380" cy="997585"/>
                          <wp:effectExtent l="0" t="0" r="0" b="0"/>
                          <wp:docPr id="19" name="Afbeelding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DE_DUIF_F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380" cy="997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9402365" w14:textId="5C9ADB51" w:rsidR="00006E92" w:rsidRDefault="00006E92">
    <w:pPr>
      <w:pStyle w:val="Koptekst"/>
    </w:pPr>
  </w:p>
  <w:p w14:paraId="3BDC9568" w14:textId="4487DD24" w:rsidR="00006E92" w:rsidRDefault="00006E9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B7569" wp14:editId="45FABED3">
              <wp:simplePos x="0" y="0"/>
              <wp:positionH relativeFrom="column">
                <wp:posOffset>3615055</wp:posOffset>
              </wp:positionH>
              <wp:positionV relativeFrom="paragraph">
                <wp:posOffset>250825</wp:posOffset>
              </wp:positionV>
              <wp:extent cx="2362200" cy="495300"/>
              <wp:effectExtent l="0" t="0" r="0" b="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96191C" w14:textId="2454EDB1" w:rsidR="00006E92" w:rsidRPr="00006E92" w:rsidRDefault="00006E92" w:rsidP="00006E92">
                          <w:pPr>
                            <w:jc w:val="right"/>
                            <w:rPr>
                              <w:rFonts w:ascii="Verdana" w:hAnsi="Verdana"/>
                              <w:color w:val="0070C0"/>
                              <w:sz w:val="48"/>
                              <w:szCs w:val="48"/>
                            </w:rPr>
                          </w:pPr>
                          <w:r w:rsidRPr="00006E92">
                            <w:rPr>
                              <w:rFonts w:ascii="Verdana" w:hAnsi="Verdana"/>
                              <w:color w:val="0070C0"/>
                              <w:sz w:val="48"/>
                              <w:szCs w:val="48"/>
                            </w:rPr>
                            <w:t>Overblijf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B7569" id="Tekstvak 20" o:spid="_x0000_s1027" type="#_x0000_t202" style="position:absolute;margin-left:284.65pt;margin-top:19.75pt;width:186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" fillcolor="white [3201]" stroked="f" strokeweight=".5pt">
              <v:textbox>
                <w:txbxContent>
                  <w:p w14:paraId="0C96191C" w14:textId="2454EDB1" w:rsidR="00006E92" w:rsidRPr="00006E92" w:rsidRDefault="00006E92" w:rsidP="00006E92">
                    <w:pPr>
                      <w:jc w:val="right"/>
                      <w:rPr>
                        <w:rFonts w:ascii="Verdana" w:hAnsi="Verdana"/>
                        <w:color w:val="0070C0"/>
                        <w:sz w:val="48"/>
                        <w:szCs w:val="48"/>
                      </w:rPr>
                    </w:pPr>
                    <w:r w:rsidRPr="00006E92">
                      <w:rPr>
                        <w:rFonts w:ascii="Verdana" w:hAnsi="Verdana"/>
                        <w:color w:val="0070C0"/>
                        <w:sz w:val="48"/>
                        <w:szCs w:val="48"/>
                      </w:rPr>
                      <w:t>Overblijf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E16D3"/>
    <w:multiLevelType w:val="hybridMultilevel"/>
    <w:tmpl w:val="80C2FC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01"/>
    <w:rsid w:val="00006E92"/>
    <w:rsid w:val="00085C18"/>
    <w:rsid w:val="0023393F"/>
    <w:rsid w:val="003C758E"/>
    <w:rsid w:val="005502A6"/>
    <w:rsid w:val="00565D43"/>
    <w:rsid w:val="00825E04"/>
    <w:rsid w:val="008F6C16"/>
    <w:rsid w:val="00916401"/>
    <w:rsid w:val="00932369"/>
    <w:rsid w:val="00A227CD"/>
    <w:rsid w:val="00CC5C3B"/>
    <w:rsid w:val="00D302F0"/>
    <w:rsid w:val="00D41BFB"/>
    <w:rsid w:val="00D60EBD"/>
    <w:rsid w:val="00EA3A1F"/>
    <w:rsid w:val="00F13BFD"/>
    <w:rsid w:val="343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AB8B5"/>
  <w15:docId w15:val="{0BC3714C-E2C6-46A2-9908-A8D0D214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64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6C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0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E92"/>
  </w:style>
  <w:style w:type="paragraph" w:styleId="Voettekst">
    <w:name w:val="footer"/>
    <w:basedOn w:val="Standaard"/>
    <w:link w:val="VoettekstChar"/>
    <w:uiPriority w:val="99"/>
    <w:unhideWhenUsed/>
    <w:rsid w:val="0000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ADBF-85E9-41F5-9877-04852287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Tabijn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2015-10-01T09:07:00Z</cp:lastPrinted>
  <dcterms:created xsi:type="dcterms:W3CDTF">2018-09-17T19:34:00Z</dcterms:created>
  <dcterms:modified xsi:type="dcterms:W3CDTF">2018-09-17T19:34:00Z</dcterms:modified>
</cp:coreProperties>
</file>